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A402" w14:textId="72970794" w:rsidR="00E11831" w:rsidRPr="00EB4CC9" w:rsidRDefault="00E11831" w:rsidP="000C744A">
      <w:pPr>
        <w:rPr>
          <w:color w:val="FF0000"/>
          <w:bdr w:val="single" w:sz="4" w:space="0" w:color="auto"/>
        </w:rPr>
      </w:pPr>
    </w:p>
    <w:p w14:paraId="3B52DDE0" w14:textId="58A3EDD0" w:rsidR="00845FCC" w:rsidRPr="000C68DD" w:rsidRDefault="005E3981" w:rsidP="00845FCC">
      <w:pPr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0C68DD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様式-</w:t>
      </w:r>
      <w:r w:rsidR="000C68DD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１４</w:t>
      </w:r>
    </w:p>
    <w:p w14:paraId="4D1F6989" w14:textId="24A158E9" w:rsidR="008D5E5C" w:rsidRPr="00BF2872" w:rsidRDefault="008D5E5C" w:rsidP="008D5E5C">
      <w:pPr>
        <w:snapToGrid w:val="0"/>
        <w:spacing w:line="280" w:lineRule="atLeast"/>
        <w:jc w:val="center"/>
        <w:rPr>
          <w:rFonts w:ascii="ＭＳ Ｐ明朝" w:eastAsia="ＭＳ Ｐ明朝" w:hAnsi="ＭＳ Ｐ明朝"/>
          <w:b/>
          <w:spacing w:val="20"/>
          <w:sz w:val="24"/>
        </w:rPr>
      </w:pPr>
      <w:r w:rsidRPr="00BF2872">
        <w:rPr>
          <w:rFonts w:ascii="ＭＳ Ｐ明朝" w:eastAsia="ＭＳ Ｐ明朝" w:hAnsi="ＭＳ Ｐ明朝" w:hint="eastAsia"/>
          <w:b/>
          <w:spacing w:val="20"/>
          <w:sz w:val="24"/>
        </w:rPr>
        <w:t>-安全教育啓発事業実施助成-</w:t>
      </w:r>
    </w:p>
    <w:p w14:paraId="1E550B32" w14:textId="77777777" w:rsidR="005E3981" w:rsidRPr="00BF2872" w:rsidRDefault="005E3981" w:rsidP="005E3981">
      <w:pPr>
        <w:snapToGrid w:val="0"/>
        <w:spacing w:line="280" w:lineRule="atLeast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087872">
        <w:rPr>
          <w:rFonts w:ascii="ＭＳ Ｐ明朝" w:eastAsia="ＭＳ Ｐ明朝" w:hAnsi="ＭＳ Ｐ明朝" w:hint="eastAsia"/>
          <w:b/>
          <w:spacing w:val="271"/>
          <w:kern w:val="0"/>
          <w:sz w:val="36"/>
          <w:szCs w:val="36"/>
          <w:fitText w:val="2166" w:id="-1724182272"/>
        </w:rPr>
        <w:t>請求</w:t>
      </w:r>
      <w:r w:rsidRPr="00087872">
        <w:rPr>
          <w:rFonts w:ascii="ＭＳ Ｐ明朝" w:eastAsia="ＭＳ Ｐ明朝" w:hAnsi="ＭＳ Ｐ明朝" w:hint="eastAsia"/>
          <w:b/>
          <w:spacing w:val="-1"/>
          <w:kern w:val="0"/>
          <w:sz w:val="36"/>
          <w:szCs w:val="36"/>
          <w:fitText w:val="2166" w:id="-1724182272"/>
        </w:rPr>
        <w:t>書</w:t>
      </w:r>
    </w:p>
    <w:p w14:paraId="7516BE2D" w14:textId="345790A6" w:rsidR="00845FCC" w:rsidRPr="00BF2872" w:rsidRDefault="00845FCC" w:rsidP="00845FCC">
      <w:pPr>
        <w:rPr>
          <w:rFonts w:ascii="ＭＳ Ｐ明朝" w:eastAsia="ＭＳ Ｐ明朝" w:hAnsi="ＭＳ Ｐ明朝"/>
          <w:sz w:val="22"/>
          <w:szCs w:val="22"/>
        </w:rPr>
      </w:pPr>
    </w:p>
    <w:p w14:paraId="048AC275" w14:textId="02209802" w:rsidR="00845FCC" w:rsidRPr="00BF2872" w:rsidRDefault="00845FCC" w:rsidP="00845FCC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text" w:horzAnchor="page" w:tblpX="8223" w:tblpY="342"/>
        <w:tblW w:w="0" w:type="auto"/>
        <w:tblLook w:val="01E0" w:firstRow="1" w:lastRow="1" w:firstColumn="1" w:lastColumn="1" w:noHBand="0" w:noVBand="0"/>
      </w:tblPr>
      <w:tblGrid>
        <w:gridCol w:w="497"/>
        <w:gridCol w:w="425"/>
        <w:gridCol w:w="369"/>
        <w:gridCol w:w="420"/>
        <w:gridCol w:w="309"/>
        <w:gridCol w:w="426"/>
        <w:gridCol w:w="309"/>
      </w:tblGrid>
      <w:tr w:rsidR="00BF2872" w:rsidRPr="00BF2872" w14:paraId="6818A36C" w14:textId="77777777" w:rsidTr="00E5570E">
        <w:trPr>
          <w:cantSplit/>
        </w:trPr>
        <w:tc>
          <w:tcPr>
            <w:tcW w:w="497" w:type="dxa"/>
            <w:noWrap/>
            <w:vAlign w:val="center"/>
          </w:tcPr>
          <w:p w14:paraId="5A52AA97" w14:textId="5A5B8959" w:rsidR="00845FCC" w:rsidRPr="00BF2872" w:rsidRDefault="00845FCC" w:rsidP="00E5570E">
            <w:pPr>
              <w:autoSpaceDE w:val="0"/>
              <w:autoSpaceDN w:val="0"/>
              <w:snapToGrid w:val="0"/>
              <w:ind w:leftChars="-67" w:left="-141" w:rightChars="-75" w:right="-158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0674384" w14:textId="77777777" w:rsidR="00845FCC" w:rsidRPr="00BF2872" w:rsidRDefault="00845FCC" w:rsidP="00E5570E">
            <w:pPr>
              <w:autoSpaceDE w:val="0"/>
              <w:autoSpaceDN w:val="0"/>
              <w:snapToGrid w:val="0"/>
              <w:ind w:leftChars="-51" w:left="-107" w:rightChars="-51" w:right="-107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9" w:type="dxa"/>
            <w:noWrap/>
            <w:vAlign w:val="center"/>
          </w:tcPr>
          <w:p w14:paraId="0495DE92" w14:textId="77777777" w:rsidR="00845FCC" w:rsidRPr="00BF2872" w:rsidRDefault="00845FCC" w:rsidP="00E5570E">
            <w:pPr>
              <w:autoSpaceDE w:val="0"/>
              <w:autoSpaceDN w:val="0"/>
              <w:snapToGrid w:val="0"/>
              <w:ind w:leftChars="-23" w:left="-48" w:rightChars="-38" w:right="-80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420" w:type="dxa"/>
            <w:noWrap/>
            <w:vAlign w:val="center"/>
          </w:tcPr>
          <w:p w14:paraId="048842B0" w14:textId="77777777" w:rsidR="00845FCC" w:rsidRPr="00BF2872" w:rsidRDefault="00845FCC" w:rsidP="00E5570E">
            <w:pPr>
              <w:autoSpaceDE w:val="0"/>
              <w:autoSpaceDN w:val="0"/>
              <w:snapToGrid w:val="0"/>
              <w:ind w:leftChars="-64" w:left="-134" w:rightChars="-54" w:right="-113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7A72FD86" w14:textId="77777777" w:rsidR="00845FCC" w:rsidRPr="00BF2872" w:rsidRDefault="00845FCC" w:rsidP="00E5570E">
            <w:pPr>
              <w:autoSpaceDE w:val="0"/>
              <w:autoSpaceDN w:val="0"/>
              <w:snapToGrid w:val="0"/>
              <w:ind w:leftChars="-51" w:left="-107" w:rightChars="-39" w:right="-82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426" w:type="dxa"/>
            <w:noWrap/>
            <w:vAlign w:val="center"/>
          </w:tcPr>
          <w:p w14:paraId="28750899" w14:textId="77777777" w:rsidR="00845FCC" w:rsidRPr="00BF2872" w:rsidRDefault="00845FCC" w:rsidP="00E5570E">
            <w:pPr>
              <w:autoSpaceDE w:val="0"/>
              <w:autoSpaceDN w:val="0"/>
              <w:snapToGrid w:val="0"/>
              <w:ind w:leftChars="-51" w:left="-107" w:rightChars="-51" w:right="-107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2CD7A66E" w14:textId="77777777" w:rsidR="00845FCC" w:rsidRPr="00BF2872" w:rsidRDefault="00845FCC" w:rsidP="00E5570E">
            <w:pPr>
              <w:autoSpaceDE w:val="0"/>
              <w:autoSpaceDN w:val="0"/>
              <w:snapToGrid w:val="0"/>
              <w:ind w:leftChars="-51" w:left="-107" w:rightChars="-38" w:right="-80"/>
              <w:jc w:val="center"/>
              <w:textAlignment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</w:tbl>
    <w:p w14:paraId="144261CB" w14:textId="77777777" w:rsidR="00845FCC" w:rsidRPr="00BF2872" w:rsidRDefault="00845FCC" w:rsidP="00845FCC">
      <w:pPr>
        <w:rPr>
          <w:rFonts w:ascii="ＭＳ Ｐ明朝" w:eastAsia="ＭＳ Ｐ明朝" w:hAnsi="ＭＳ Ｐ明朝"/>
          <w:sz w:val="22"/>
          <w:szCs w:val="22"/>
        </w:rPr>
      </w:pPr>
    </w:p>
    <w:p w14:paraId="51AE7060" w14:textId="77777777" w:rsidR="00845FCC" w:rsidRPr="00BF2872" w:rsidRDefault="00845FCC" w:rsidP="00845FCC">
      <w:pPr>
        <w:rPr>
          <w:rFonts w:ascii="ＭＳ Ｐ明朝" w:eastAsia="ＭＳ Ｐ明朝" w:hAnsi="ＭＳ Ｐ明朝"/>
          <w:sz w:val="22"/>
          <w:szCs w:val="22"/>
        </w:rPr>
      </w:pPr>
    </w:p>
    <w:p w14:paraId="2C1A0597" w14:textId="77777777" w:rsidR="00845FCC" w:rsidRPr="00BF2872" w:rsidRDefault="00845FCC" w:rsidP="00845FCC">
      <w:pPr>
        <w:rPr>
          <w:rFonts w:ascii="ＭＳ Ｐ明朝" w:eastAsia="ＭＳ Ｐ明朝" w:hAnsi="ＭＳ Ｐ明朝"/>
          <w:sz w:val="22"/>
          <w:szCs w:val="22"/>
        </w:rPr>
      </w:pPr>
    </w:p>
    <w:p w14:paraId="7D554F36" w14:textId="77777777" w:rsidR="00845FCC" w:rsidRPr="00BF2872" w:rsidRDefault="00845FCC" w:rsidP="00845FCC">
      <w:pPr>
        <w:ind w:leftChars="135" w:left="283"/>
        <w:rPr>
          <w:rFonts w:ascii="ＭＳ Ｐ明朝" w:eastAsia="ＭＳ Ｐ明朝" w:hAnsi="ＭＳ Ｐ明朝"/>
          <w:b/>
          <w:sz w:val="22"/>
          <w:szCs w:val="22"/>
        </w:rPr>
      </w:pPr>
      <w:r w:rsidRPr="00BF2872">
        <w:rPr>
          <w:rFonts w:ascii="ＭＳ Ｐ明朝" w:eastAsia="ＭＳ Ｐ明朝" w:hAnsi="ＭＳ Ｐ明朝"/>
          <w:b/>
          <w:sz w:val="22"/>
          <w:szCs w:val="22"/>
        </w:rPr>
        <w:t>一般社団法人埼玉県PTA安全互助会　御中</w:t>
      </w:r>
    </w:p>
    <w:p w14:paraId="4CCCD742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227"/>
        <w:tblW w:w="0" w:type="auto"/>
        <w:tblLook w:val="01E0" w:firstRow="1" w:lastRow="1" w:firstColumn="1" w:lastColumn="1" w:noHBand="0" w:noVBand="0"/>
      </w:tblPr>
      <w:tblGrid>
        <w:gridCol w:w="2191"/>
        <w:gridCol w:w="6047"/>
      </w:tblGrid>
      <w:tr w:rsidR="000C68DD" w:rsidRPr="00BF2872" w14:paraId="26C06C12" w14:textId="77777777" w:rsidTr="000C68DD">
        <w:trPr>
          <w:trHeight w:hRule="exact" w:val="657"/>
        </w:trPr>
        <w:tc>
          <w:tcPr>
            <w:tcW w:w="2191" w:type="dxa"/>
            <w:vAlign w:val="center"/>
          </w:tcPr>
          <w:p w14:paraId="7493320D" w14:textId="77777777" w:rsidR="000C68DD" w:rsidRPr="00BF2872" w:rsidRDefault="000C68DD" w:rsidP="000C68DD">
            <w:pPr>
              <w:tabs>
                <w:tab w:val="left" w:pos="1309"/>
              </w:tabs>
              <w:spacing w:line="240" w:lineRule="atLeast"/>
              <w:ind w:right="101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団体</w:t>
            </w:r>
          </w:p>
        </w:tc>
        <w:tc>
          <w:tcPr>
            <w:tcW w:w="6047" w:type="dxa"/>
            <w:vAlign w:val="center"/>
          </w:tcPr>
          <w:p w14:paraId="4DF40DC0" w14:textId="77777777" w:rsidR="000C68DD" w:rsidRPr="00BF2872" w:rsidRDefault="000C68DD" w:rsidP="000C68DD">
            <w:pPr>
              <w:spacing w:line="240" w:lineRule="atLeast"/>
              <w:ind w:right="-108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68DD" w:rsidRPr="00BF2872" w14:paraId="4F1B6345" w14:textId="77777777" w:rsidTr="000C68DD">
        <w:trPr>
          <w:trHeight w:hRule="exact" w:val="657"/>
        </w:trPr>
        <w:tc>
          <w:tcPr>
            <w:tcW w:w="2191" w:type="dxa"/>
            <w:vAlign w:val="center"/>
          </w:tcPr>
          <w:p w14:paraId="3EFEC8E7" w14:textId="77777777" w:rsidR="000C68DD" w:rsidRPr="00BF2872" w:rsidRDefault="000C68DD" w:rsidP="000C68DD">
            <w:pPr>
              <w:tabs>
                <w:tab w:val="left" w:pos="1309"/>
              </w:tabs>
              <w:spacing w:line="240" w:lineRule="atLeast"/>
              <w:ind w:right="101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代表者</w:t>
            </w:r>
          </w:p>
        </w:tc>
        <w:tc>
          <w:tcPr>
            <w:tcW w:w="6047" w:type="dxa"/>
            <w:vAlign w:val="center"/>
          </w:tcPr>
          <w:p w14:paraId="4F6E2201" w14:textId="77777777" w:rsidR="000C68DD" w:rsidRPr="00BF2872" w:rsidRDefault="000C68DD" w:rsidP="000C68DD">
            <w:pPr>
              <w:spacing w:line="240" w:lineRule="atLeast"/>
              <w:ind w:right="-108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2074496" behindDoc="0" locked="0" layoutInCell="1" allowOverlap="1" wp14:anchorId="0E385864" wp14:editId="22A3B6F1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33020</wp:posOffset>
                      </wp:positionV>
                      <wp:extent cx="361950" cy="276225"/>
                      <wp:effectExtent l="635" t="5080" r="0" b="13970"/>
                      <wp:wrapNone/>
                      <wp:docPr id="91" name="グループ化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4343" y="9370"/>
                                <a:chExt cx="570" cy="435"/>
                              </a:xfrm>
                            </wpg:grpSpPr>
                            <wps:wsp>
                              <wps:cNvPr id="9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0" y="9370"/>
                                  <a:ext cx="43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3" y="9442"/>
                                  <a:ext cx="570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3F685B" w14:textId="77777777" w:rsidR="000C68DD" w:rsidRPr="005A2216" w:rsidRDefault="000C68DD" w:rsidP="000C68DD">
                                    <w:pPr>
                                      <w:rPr>
                                        <w:rFonts w:ascii="ＭＳ Ｐ明朝" w:eastAsia="ＭＳ Ｐ明朝" w:hAnsi="ＭＳ Ｐ明朝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5A2216">
                                      <w:rPr>
                                        <w:rFonts w:ascii="ＭＳ Ｐ明朝" w:eastAsia="ＭＳ Ｐ明朝" w:hAnsi="ＭＳ Ｐ明朝" w:hint="eastAsia"/>
                                        <w:b/>
                                        <w:sz w:val="16"/>
                                        <w:szCs w:val="16"/>
                                      </w:rPr>
                                      <w:t>公印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85864" id="グループ化 91" o:spid="_x0000_s1026" style="position:absolute;left:0;text-align:left;margin-left:229.65pt;margin-top:2.6pt;width:28.5pt;height:21.75pt;z-index:252074496" coordorigin="4343,9370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">
                      <v:rect id="Rectangle 15" o:spid="_x0000_s1027" style="position:absolute;left:4410;top:9370;width:4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">
                        <v:stroke dashstyle="1 1" endcap="round"/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4343;top:9442;width:57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" filled="f" stroked="f">
                        <v:textbox inset="5.85pt,.7pt,5.85pt,.7pt">
                          <w:txbxContent>
                            <w:p w14:paraId="2D3F685B" w14:textId="77777777" w:rsidR="000C68DD" w:rsidRPr="005A2216" w:rsidRDefault="000C68DD" w:rsidP="000C68DD">
                              <w:pPr>
                                <w:rPr>
                                  <w:rFonts w:ascii="ＭＳ Ｐ明朝" w:eastAsia="ＭＳ Ｐ明朝" w:hAnsi="ＭＳ Ｐ明朝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A2216">
                                <w:rPr>
                                  <w:rFonts w:ascii="ＭＳ Ｐ明朝" w:eastAsia="ＭＳ Ｐ明朝" w:hAnsi="ＭＳ Ｐ明朝" w:hint="eastAsia"/>
                                  <w:b/>
                                  <w:sz w:val="16"/>
                                  <w:szCs w:val="16"/>
                                </w:rPr>
                                <w:t>公印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C68DD" w:rsidRPr="00BF2872" w14:paraId="181C8727" w14:textId="77777777" w:rsidTr="000C68DD">
        <w:trPr>
          <w:trHeight w:hRule="exact" w:val="657"/>
        </w:trPr>
        <w:tc>
          <w:tcPr>
            <w:tcW w:w="2191" w:type="dxa"/>
            <w:vAlign w:val="center"/>
          </w:tcPr>
          <w:p w14:paraId="68BC1EE9" w14:textId="77777777" w:rsidR="000C68DD" w:rsidRPr="00BF2872" w:rsidRDefault="000C68DD" w:rsidP="000C68DD">
            <w:pPr>
              <w:tabs>
                <w:tab w:val="left" w:pos="1309"/>
              </w:tabs>
              <w:spacing w:line="240" w:lineRule="atLeast"/>
              <w:ind w:right="101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記入責任者</w:t>
            </w:r>
          </w:p>
        </w:tc>
        <w:tc>
          <w:tcPr>
            <w:tcW w:w="6047" w:type="dxa"/>
            <w:vAlign w:val="center"/>
          </w:tcPr>
          <w:p w14:paraId="13FAD07A" w14:textId="77777777" w:rsidR="000C68DD" w:rsidRPr="00BF2872" w:rsidRDefault="000C68DD" w:rsidP="000C68DD">
            <w:pPr>
              <w:spacing w:line="240" w:lineRule="atLeast"/>
              <w:ind w:right="-108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68DD" w:rsidRPr="00BF2872" w14:paraId="189BEA04" w14:textId="77777777" w:rsidTr="000C68DD">
        <w:trPr>
          <w:trHeight w:hRule="exact" w:val="657"/>
        </w:trPr>
        <w:tc>
          <w:tcPr>
            <w:tcW w:w="2191" w:type="dxa"/>
            <w:vAlign w:val="center"/>
          </w:tcPr>
          <w:p w14:paraId="1979AACD" w14:textId="77777777" w:rsidR="000C68DD" w:rsidRPr="00BF2872" w:rsidRDefault="000C68DD" w:rsidP="000C68DD">
            <w:pPr>
              <w:spacing w:line="240" w:lineRule="atLeast"/>
              <w:ind w:right="101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（役職・氏名）</w:t>
            </w:r>
          </w:p>
        </w:tc>
        <w:tc>
          <w:tcPr>
            <w:tcW w:w="6047" w:type="dxa"/>
            <w:vAlign w:val="center"/>
          </w:tcPr>
          <w:p w14:paraId="6B9A46D2" w14:textId="77777777" w:rsidR="000C68DD" w:rsidRPr="00BF2872" w:rsidRDefault="000C68DD" w:rsidP="000C68DD">
            <w:pPr>
              <w:spacing w:line="240" w:lineRule="atLeast"/>
              <w:ind w:right="-108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68DD" w:rsidRPr="00BF2872" w14:paraId="76B4B95F" w14:textId="77777777" w:rsidTr="000C68DD">
        <w:trPr>
          <w:trHeight w:hRule="exact" w:val="657"/>
        </w:trPr>
        <w:tc>
          <w:tcPr>
            <w:tcW w:w="2191" w:type="dxa"/>
            <w:vAlign w:val="center"/>
          </w:tcPr>
          <w:p w14:paraId="306D5B85" w14:textId="77777777" w:rsidR="000C68DD" w:rsidRPr="00BF2872" w:rsidRDefault="000C68DD" w:rsidP="000C68DD">
            <w:pPr>
              <w:tabs>
                <w:tab w:val="left" w:pos="1309"/>
              </w:tabs>
              <w:spacing w:line="240" w:lineRule="atLeast"/>
              <w:ind w:right="101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電話</w:t>
            </w:r>
          </w:p>
        </w:tc>
        <w:tc>
          <w:tcPr>
            <w:tcW w:w="6047" w:type="dxa"/>
            <w:vAlign w:val="center"/>
          </w:tcPr>
          <w:p w14:paraId="6E5CBC67" w14:textId="77777777" w:rsidR="000C68DD" w:rsidRPr="00BF2872" w:rsidRDefault="000C68DD" w:rsidP="000C68DD">
            <w:pPr>
              <w:spacing w:line="240" w:lineRule="atLeast"/>
              <w:ind w:right="-108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 xml:space="preserve">　　　　　　（　　　　　）</w:t>
            </w:r>
          </w:p>
        </w:tc>
      </w:tr>
    </w:tbl>
    <w:p w14:paraId="696AD691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79A28A7E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6BA80D6A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29178F46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07E03C56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407762CB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3F15DE63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4501513C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5E963965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4424C649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51D7BC41" w14:textId="77777777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p w14:paraId="5C5DEC5E" w14:textId="77777777" w:rsidR="00845FCC" w:rsidRPr="00BF2872" w:rsidRDefault="00845FCC" w:rsidP="00845FCC">
      <w:pPr>
        <w:ind w:right="1120"/>
        <w:rPr>
          <w:rFonts w:ascii="ＭＳ Ｐ明朝" w:eastAsia="ＭＳ Ｐ明朝" w:hAnsi="ＭＳ Ｐ明朝"/>
          <w:sz w:val="22"/>
          <w:szCs w:val="22"/>
        </w:rPr>
      </w:pPr>
    </w:p>
    <w:tbl>
      <w:tblPr>
        <w:tblW w:w="965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3"/>
        <w:gridCol w:w="1134"/>
        <w:gridCol w:w="283"/>
        <w:gridCol w:w="1011"/>
        <w:gridCol w:w="1257"/>
        <w:gridCol w:w="1295"/>
        <w:gridCol w:w="1984"/>
        <w:gridCol w:w="851"/>
      </w:tblGrid>
      <w:tr w:rsidR="00BF2872" w:rsidRPr="00BF2872" w14:paraId="4BBB90C5" w14:textId="77777777" w:rsidTr="00504CDA">
        <w:trPr>
          <w:trHeight w:hRule="exact" w:val="899"/>
        </w:trPr>
        <w:tc>
          <w:tcPr>
            <w:tcW w:w="1843" w:type="dxa"/>
            <w:vAlign w:val="center"/>
          </w:tcPr>
          <w:p w14:paraId="1A41BB6D" w14:textId="77777777" w:rsidR="00845FCC" w:rsidRPr="00BF2872" w:rsidRDefault="00845FCC" w:rsidP="00E5570E">
            <w:pPr>
              <w:ind w:leftChars="83" w:left="174" w:right="17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金融機関</w:t>
            </w:r>
          </w:p>
        </w:tc>
        <w:tc>
          <w:tcPr>
            <w:tcW w:w="2428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66BFFFF0" w14:textId="77777777" w:rsidR="00845FCC" w:rsidRPr="00BF2872" w:rsidRDefault="00845FCC" w:rsidP="00E5570E">
            <w:pPr>
              <w:ind w:leftChars="15" w:left="31" w:right="34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CA94FE" w14:textId="77777777" w:rsidR="00845FCC" w:rsidRPr="00BF2872" w:rsidRDefault="00845FCC" w:rsidP="00E5570E">
            <w:pPr>
              <w:ind w:right="33"/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銀行・信用金庫・農協</w:t>
            </w:r>
          </w:p>
        </w:tc>
        <w:tc>
          <w:tcPr>
            <w:tcW w:w="198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CC2C94F" w14:textId="77777777" w:rsidR="00845FCC" w:rsidRPr="00BF2872" w:rsidRDefault="00845FCC" w:rsidP="00E5570E">
            <w:pPr>
              <w:tabs>
                <w:tab w:val="left" w:pos="1627"/>
              </w:tabs>
              <w:ind w:right="34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</w:tcBorders>
            <w:vAlign w:val="center"/>
          </w:tcPr>
          <w:p w14:paraId="07B1D16A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支店</w:t>
            </w:r>
          </w:p>
        </w:tc>
      </w:tr>
      <w:tr w:rsidR="00BF2872" w:rsidRPr="00BF2872" w14:paraId="273B4E33" w14:textId="77777777" w:rsidTr="00504CDA">
        <w:trPr>
          <w:trHeight w:hRule="exact" w:val="856"/>
        </w:trPr>
        <w:tc>
          <w:tcPr>
            <w:tcW w:w="1843" w:type="dxa"/>
            <w:vAlign w:val="center"/>
          </w:tcPr>
          <w:p w14:paraId="75ADB76B" w14:textId="77777777" w:rsidR="00845FCC" w:rsidRPr="00BF2872" w:rsidRDefault="00845FCC" w:rsidP="00E5570E">
            <w:pPr>
              <w:ind w:leftChars="83" w:left="174" w:right="17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口座番号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4628C9E" w14:textId="40A3BBC6" w:rsidR="00845FCC" w:rsidRPr="00BF2872" w:rsidRDefault="00845FCC" w:rsidP="00E5570E">
            <w:pPr>
              <w:ind w:leftChars="15" w:left="31" w:right="34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普通</w:t>
            </w:r>
            <w:r w:rsidR="000C68DD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 xml:space="preserve">  </w:t>
            </w:r>
          </w:p>
        </w:tc>
        <w:tc>
          <w:tcPr>
            <w:tcW w:w="6398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14:paraId="73B94FE7" w14:textId="59E78018" w:rsidR="00845FCC" w:rsidRPr="00BF2872" w:rsidRDefault="00845FCC" w:rsidP="000C68DD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1E44329E" w14:textId="77777777" w:rsidTr="00504CDA">
        <w:trPr>
          <w:trHeight w:val="304"/>
        </w:trPr>
        <w:tc>
          <w:tcPr>
            <w:tcW w:w="1843" w:type="dxa"/>
            <w:vMerge w:val="restart"/>
            <w:vAlign w:val="center"/>
          </w:tcPr>
          <w:p w14:paraId="2933C8FB" w14:textId="77777777" w:rsidR="00845FCC" w:rsidRPr="00BF2872" w:rsidRDefault="00845FCC" w:rsidP="00E5570E">
            <w:pPr>
              <w:ind w:leftChars="83" w:left="174" w:right="17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口座名義人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2B1FF7A" w14:textId="77777777" w:rsidR="00845FCC" w:rsidRPr="00BF2872" w:rsidRDefault="00845FCC" w:rsidP="00E5570E">
            <w:pPr>
              <w:snapToGrid w:val="0"/>
              <w:ind w:leftChars="15" w:left="31" w:right="34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カタカナ</w:t>
            </w:r>
          </w:p>
        </w:tc>
        <w:tc>
          <w:tcPr>
            <w:tcW w:w="6681" w:type="dxa"/>
            <w:gridSpan w:val="6"/>
            <w:tcBorders>
              <w:left w:val="nil"/>
              <w:bottom w:val="nil"/>
            </w:tcBorders>
            <w:vAlign w:val="center"/>
          </w:tcPr>
          <w:p w14:paraId="41A2D14C" w14:textId="77777777" w:rsidR="00845FCC" w:rsidRPr="00BF2872" w:rsidRDefault="00845FCC" w:rsidP="00E5570E">
            <w:pPr>
              <w:ind w:leftChars="15" w:left="31" w:right="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F2872" w:rsidRPr="00BF2872" w14:paraId="656AEECE" w14:textId="77777777" w:rsidTr="00504CDA">
        <w:trPr>
          <w:trHeight w:hRule="exact" w:val="742"/>
        </w:trPr>
        <w:tc>
          <w:tcPr>
            <w:tcW w:w="1843" w:type="dxa"/>
            <w:vMerge/>
            <w:vAlign w:val="center"/>
          </w:tcPr>
          <w:p w14:paraId="3956A15A" w14:textId="77777777" w:rsidR="00845FCC" w:rsidRPr="00BF2872" w:rsidRDefault="00845FCC" w:rsidP="00E5570E">
            <w:pPr>
              <w:ind w:leftChars="83" w:left="174" w:right="176"/>
              <w:jc w:val="distribute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B78DE40" w14:textId="77777777" w:rsidR="00845FCC" w:rsidRPr="00BF2872" w:rsidRDefault="00845FCC" w:rsidP="00E5570E">
            <w:pPr>
              <w:spacing w:line="240" w:lineRule="exact"/>
              <w:ind w:leftChars="15" w:left="31" w:right="34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漢字</w:t>
            </w:r>
          </w:p>
        </w:tc>
        <w:tc>
          <w:tcPr>
            <w:tcW w:w="6681" w:type="dxa"/>
            <w:gridSpan w:val="6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F30DF2" w14:textId="77777777" w:rsidR="00845FCC" w:rsidRPr="00BF2872" w:rsidRDefault="00845FCC" w:rsidP="00E5570E">
            <w:pPr>
              <w:spacing w:line="240" w:lineRule="exact"/>
              <w:ind w:leftChars="15" w:left="31" w:right="34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45FCC" w:rsidRPr="00BF2872" w14:paraId="094356B7" w14:textId="77777777" w:rsidTr="00504CDA">
        <w:trPr>
          <w:trHeight w:hRule="exact" w:val="855"/>
        </w:trPr>
        <w:tc>
          <w:tcPr>
            <w:tcW w:w="1843" w:type="dxa"/>
            <w:vAlign w:val="center"/>
          </w:tcPr>
          <w:p w14:paraId="52583245" w14:textId="77777777" w:rsidR="00845FCC" w:rsidRPr="00BF2872" w:rsidRDefault="00845FCC" w:rsidP="00E5570E">
            <w:pPr>
              <w:ind w:leftChars="83" w:left="174" w:right="17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助成金額</w:t>
            </w:r>
          </w:p>
        </w:tc>
        <w:tc>
          <w:tcPr>
            <w:tcW w:w="3685" w:type="dxa"/>
            <w:gridSpan w:val="4"/>
            <w:tcBorders>
              <w:right w:val="nil"/>
            </w:tcBorders>
            <w:vAlign w:val="center"/>
          </w:tcPr>
          <w:p w14:paraId="1C8D6E50" w14:textId="77777777" w:rsidR="00845FCC" w:rsidRPr="00BF2872" w:rsidRDefault="00845FCC" w:rsidP="00E5570E">
            <w:pPr>
              <w:ind w:leftChars="15" w:left="31" w:right="34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130" w:type="dxa"/>
            <w:gridSpan w:val="3"/>
            <w:tcBorders>
              <w:left w:val="nil"/>
            </w:tcBorders>
            <w:vAlign w:val="center"/>
          </w:tcPr>
          <w:p w14:paraId="78CDC674" w14:textId="40CCC726" w:rsidR="00845FCC" w:rsidRPr="00BF2872" w:rsidRDefault="00845FCC" w:rsidP="000C68DD">
            <w:pPr>
              <w:ind w:leftChars="15" w:left="31" w:right="34" w:firstLineChars="1000" w:firstLine="20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円　</w:t>
            </w:r>
          </w:p>
        </w:tc>
      </w:tr>
    </w:tbl>
    <w:p w14:paraId="20703172" w14:textId="60D5E833" w:rsidR="00C917F8" w:rsidRDefault="000C68DD" w:rsidP="00C917F8">
      <w:pPr>
        <w:spacing w:before="240"/>
        <w:ind w:firstLineChars="200" w:firstLine="44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※ゆうちょ銀行</w:t>
      </w:r>
      <w:r>
        <w:rPr>
          <w:rFonts w:ascii="ＭＳ Ｐ明朝" w:eastAsia="ＭＳ Ｐ明朝" w:hAnsi="ＭＳ Ｐ明朝" w:hint="eastAsia"/>
          <w:szCs w:val="21"/>
        </w:rPr>
        <w:t>をご</w:t>
      </w:r>
      <w:r w:rsidRPr="00BF2872">
        <w:rPr>
          <w:rFonts w:ascii="ＭＳ Ｐ明朝" w:eastAsia="ＭＳ Ｐ明朝" w:hAnsi="ＭＳ Ｐ明朝" w:hint="eastAsia"/>
          <w:szCs w:val="21"/>
        </w:rPr>
        <w:t>利用の場合は</w:t>
      </w:r>
      <w:r>
        <w:rPr>
          <w:rFonts w:ascii="ＭＳ Ｐ明朝" w:eastAsia="ＭＳ Ｐ明朝" w:hAnsi="ＭＳ Ｐ明朝" w:hint="eastAsia"/>
          <w:szCs w:val="21"/>
        </w:rPr>
        <w:t>他</w:t>
      </w:r>
      <w:r w:rsidR="00C917F8">
        <w:rPr>
          <w:rFonts w:ascii="ＭＳ Ｐ明朝" w:eastAsia="ＭＳ Ｐ明朝" w:hAnsi="ＭＳ Ｐ明朝" w:hint="eastAsia"/>
          <w:szCs w:val="21"/>
        </w:rPr>
        <w:t>金融機関</w:t>
      </w:r>
      <w:r>
        <w:rPr>
          <w:rFonts w:ascii="ＭＳ Ｐ明朝" w:eastAsia="ＭＳ Ｐ明朝" w:hAnsi="ＭＳ Ｐ明朝" w:hint="eastAsia"/>
          <w:szCs w:val="21"/>
        </w:rPr>
        <w:t>へ振り込む場合の支店名（漢数字）を</w:t>
      </w:r>
      <w:r w:rsidRPr="00BF2872">
        <w:rPr>
          <w:rFonts w:ascii="ＭＳ Ｐ明朝" w:eastAsia="ＭＳ Ｐ明朝" w:hAnsi="ＭＳ Ｐ明朝" w:hint="eastAsia"/>
          <w:szCs w:val="21"/>
        </w:rPr>
        <w:t>ご記入</w:t>
      </w:r>
      <w:r w:rsidR="00C917F8">
        <w:rPr>
          <w:rFonts w:ascii="ＭＳ Ｐ明朝" w:eastAsia="ＭＳ Ｐ明朝" w:hAnsi="ＭＳ Ｐ明朝" w:hint="eastAsia"/>
          <w:szCs w:val="21"/>
        </w:rPr>
        <w:t>くだ</w:t>
      </w:r>
      <w:r w:rsidRPr="00BF2872">
        <w:rPr>
          <w:rFonts w:ascii="ＭＳ Ｐ明朝" w:eastAsia="ＭＳ Ｐ明朝" w:hAnsi="ＭＳ Ｐ明朝" w:hint="eastAsia"/>
          <w:szCs w:val="21"/>
        </w:rPr>
        <w:t>さい。</w:t>
      </w:r>
    </w:p>
    <w:p w14:paraId="2A1A1E7A" w14:textId="597CB673" w:rsidR="00845FCC" w:rsidRPr="00C917F8" w:rsidRDefault="00C917F8" w:rsidP="00C917F8">
      <w:pPr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EC6630">
        <w:rPr>
          <w:rFonts w:ascii="ＭＳ Ｐ明朝" w:eastAsia="ＭＳ Ｐ明朝" w:hAnsi="ＭＳ Ｐ明朝" w:hint="eastAsia"/>
          <w:spacing w:val="14"/>
          <w:szCs w:val="21"/>
        </w:rPr>
        <w:t>申請書と共に</w:t>
      </w:r>
      <w:r w:rsidR="00845FCC" w:rsidRPr="00BF2872">
        <w:rPr>
          <w:rFonts w:ascii="ＭＳ Ｐ明朝" w:eastAsia="ＭＳ Ｐ明朝" w:hAnsi="ＭＳ Ｐ明朝" w:hint="eastAsia"/>
          <w:spacing w:val="14"/>
          <w:szCs w:val="21"/>
        </w:rPr>
        <w:t>、事務局へ送付してください。</w:t>
      </w:r>
    </w:p>
    <w:p w14:paraId="470FE671" w14:textId="1F0175D8" w:rsidR="00845FCC" w:rsidRPr="00BF2872" w:rsidRDefault="00845FCC" w:rsidP="00845FCC">
      <w:pPr>
        <w:rPr>
          <w:rFonts w:ascii="ＭＳ Ｐ明朝" w:eastAsia="ＭＳ Ｐ明朝" w:hAnsi="ＭＳ Ｐ明朝"/>
          <w:b/>
          <w:sz w:val="22"/>
          <w:szCs w:val="22"/>
        </w:rPr>
      </w:pPr>
    </w:p>
    <w:sectPr w:rsidR="00845FCC" w:rsidRPr="00BF2872" w:rsidSect="00B65628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662B" w14:textId="77777777" w:rsidR="00D17EC9" w:rsidRDefault="00D17EC9">
      <w:r>
        <w:separator/>
      </w:r>
    </w:p>
  </w:endnote>
  <w:endnote w:type="continuationSeparator" w:id="0">
    <w:p w14:paraId="1ECAC70F" w14:textId="77777777" w:rsidR="00D17EC9" w:rsidRDefault="00D1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E291" w14:textId="77777777" w:rsidR="00D17EC9" w:rsidRDefault="00D17EC9">
      <w:r>
        <w:separator/>
      </w:r>
    </w:p>
  </w:footnote>
  <w:footnote w:type="continuationSeparator" w:id="0">
    <w:p w14:paraId="0AA562C5" w14:textId="77777777" w:rsidR="00D17EC9" w:rsidRDefault="00D1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C7441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2AFE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5628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17EC9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255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2025-12-26T02:41:00Z</dcterms:created>
  <dcterms:modified xsi:type="dcterms:W3CDTF">2025-12-26T02:41:00Z</dcterms:modified>
</cp:coreProperties>
</file>